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A3DD" w14:textId="77777777" w:rsidR="00405445" w:rsidRPr="00ED6448" w:rsidRDefault="00405445" w:rsidP="00ED6448">
      <w:pPr>
        <w:pStyle w:val="NormalnyWeb"/>
        <w:jc w:val="center"/>
        <w:rPr>
          <w:b/>
          <w:bCs/>
          <w:sz w:val="32"/>
          <w:szCs w:val="32"/>
        </w:rPr>
      </w:pPr>
      <w:r w:rsidRPr="00ED6448">
        <w:rPr>
          <w:b/>
          <w:bCs/>
          <w:sz w:val="32"/>
          <w:szCs w:val="32"/>
        </w:rPr>
        <w:t>Pomoc prawną można również uzyskać wykorzystując internetowy system umawiania wizyt na stronie internetowej Ministerstwa Sprawiedliwości.</w:t>
      </w:r>
    </w:p>
    <w:p w14:paraId="317EA72A" w14:textId="5D23D9D5" w:rsidR="00405445" w:rsidRPr="00ED6448" w:rsidRDefault="00405445" w:rsidP="00405445">
      <w:pPr>
        <w:rPr>
          <w:rFonts w:ascii="Times New Roman" w:hAnsi="Times New Roman" w:cs="Times New Roman"/>
          <w:sz w:val="32"/>
          <w:szCs w:val="32"/>
        </w:rPr>
      </w:pPr>
      <w:r w:rsidRPr="00ED6448">
        <w:rPr>
          <w:rFonts w:ascii="Times New Roman" w:hAnsi="Times New Roman" w:cs="Times New Roman"/>
          <w:sz w:val="32"/>
          <w:szCs w:val="32"/>
        </w:rPr>
        <w:t>Aby zapisać się na wizytę</w:t>
      </w:r>
      <w:r w:rsidRPr="00ED6448">
        <w:rPr>
          <w:rFonts w:ascii="Times New Roman" w:hAnsi="Times New Roman" w:cs="Times New Roman"/>
          <w:sz w:val="32"/>
          <w:szCs w:val="32"/>
        </w:rPr>
        <w:t xml:space="preserve"> wejdź na stronę </w:t>
      </w:r>
      <w:r w:rsidRPr="00ED6448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ED6448">
          <w:rPr>
            <w:rStyle w:val="Hipercze"/>
            <w:rFonts w:ascii="Times New Roman" w:hAnsi="Times New Roman" w:cs="Times New Roman"/>
            <w:sz w:val="32"/>
            <w:szCs w:val="32"/>
          </w:rPr>
          <w:t>https://www.gov.pl/web/nieodplatna-pomoc</w:t>
        </w:r>
      </w:hyperlink>
    </w:p>
    <w:p w14:paraId="6756E722" w14:textId="56210DBF" w:rsidR="00405445" w:rsidRPr="00ED6448" w:rsidRDefault="006A6161" w:rsidP="00405445">
      <w:pPr>
        <w:pStyle w:val="NormalnyWeb"/>
        <w:rPr>
          <w:sz w:val="28"/>
          <w:szCs w:val="28"/>
        </w:rPr>
      </w:pPr>
      <w:r>
        <w:rPr>
          <w:sz w:val="32"/>
          <w:szCs w:val="32"/>
        </w:rPr>
        <w:t>l</w:t>
      </w:r>
      <w:r w:rsidR="00ED6448">
        <w:rPr>
          <w:sz w:val="32"/>
          <w:szCs w:val="32"/>
        </w:rPr>
        <w:t xml:space="preserve">ub zapisz się dzwoniąc pod numer </w:t>
      </w:r>
      <w:r w:rsidR="00405445" w:rsidRPr="00ED6448">
        <w:rPr>
          <w:sz w:val="32"/>
          <w:szCs w:val="32"/>
        </w:rPr>
        <w:t>telefonu : 508-857-462</w:t>
      </w:r>
      <w:r w:rsidR="00ED6448" w:rsidRPr="00ED6448">
        <w:rPr>
          <w:sz w:val="32"/>
          <w:szCs w:val="32"/>
        </w:rPr>
        <w:t xml:space="preserve"> </w:t>
      </w:r>
      <w:r w:rsidR="00ED6448" w:rsidRPr="00ED6448">
        <w:rPr>
          <w:i/>
          <w:iCs/>
          <w:sz w:val="28"/>
          <w:szCs w:val="28"/>
        </w:rPr>
        <w:t>(telefon do zapisów na porady na terenie powiatu częstochowskiego)</w:t>
      </w:r>
    </w:p>
    <w:p w14:paraId="18C8C64A" w14:textId="77777777" w:rsidR="00405445" w:rsidRDefault="00405445"/>
    <w:sectPr w:rsidR="0040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BB"/>
    <w:rsid w:val="00405445"/>
    <w:rsid w:val="006A6161"/>
    <w:rsid w:val="00D579BB"/>
    <w:rsid w:val="00ED6448"/>
    <w:rsid w:val="00F7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BD69"/>
  <w15:chartTrackingRefBased/>
  <w15:docId w15:val="{9457E96C-799F-4B5F-A537-F4CE88D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44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0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nieodplatna-pom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2023-09-04T08:24:00Z</dcterms:created>
  <dcterms:modified xsi:type="dcterms:W3CDTF">2023-09-04T08:44:00Z</dcterms:modified>
</cp:coreProperties>
</file>